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FB" w:rsidRPr="00014F83" w:rsidRDefault="00635BFB" w:rsidP="00635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635BFB" w:rsidRPr="00585BE6" w:rsidRDefault="00635BFB" w:rsidP="0063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635BFB" w:rsidRPr="00585BE6" w:rsidRDefault="00635BFB" w:rsidP="0063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635BFB" w:rsidRDefault="00635BFB" w:rsidP="0063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635BFB" w:rsidRDefault="00635BFB" w:rsidP="0063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635BFB" w:rsidRPr="00165C45" w:rsidTr="00EF5ABE">
        <w:tc>
          <w:tcPr>
            <w:tcW w:w="559" w:type="pct"/>
            <w:vMerge w:val="restart"/>
            <w:hideMark/>
          </w:tcPr>
          <w:p w:rsidR="00635BFB" w:rsidRPr="00165C45" w:rsidRDefault="00635BFB" w:rsidP="00EF5A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635BFB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635BFB" w:rsidRPr="00165C45" w:rsidRDefault="00635BFB" w:rsidP="00EF5AB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635BFB" w:rsidRPr="00165C45" w:rsidRDefault="00635BFB" w:rsidP="00EF5AB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19" w:type="pct"/>
            <w:gridSpan w:val="2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</w:tr>
      <w:tr w:rsidR="00635BFB" w:rsidRPr="00165C45" w:rsidTr="00EF5ABE">
        <w:tc>
          <w:tcPr>
            <w:tcW w:w="559" w:type="pct"/>
            <w:vMerge/>
          </w:tcPr>
          <w:p w:rsidR="00635BFB" w:rsidRPr="00165C45" w:rsidRDefault="00635BFB" w:rsidP="00EF5A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5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9" w:type="pct"/>
          </w:tcPr>
          <w:p w:rsidR="00635BFB" w:rsidRPr="00165C45" w:rsidRDefault="00635BFB" w:rsidP="00EF5AB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</w:tcPr>
          <w:p w:rsidR="00635BFB" w:rsidRPr="00165C45" w:rsidRDefault="00635BFB" w:rsidP="00EF5AB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9" w:type="pct"/>
          </w:tcPr>
          <w:p w:rsidR="00635BFB" w:rsidRPr="00165C45" w:rsidRDefault="00635BFB" w:rsidP="00EF5AB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9" w:type="pct"/>
          </w:tcPr>
          <w:p w:rsidR="00635BFB" w:rsidRPr="00165C45" w:rsidRDefault="00635BFB" w:rsidP="00EF5AB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8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1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2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1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635BFB" w:rsidRPr="000E6EF5" w:rsidTr="00EF5ABE">
        <w:tc>
          <w:tcPr>
            <w:tcW w:w="559" w:type="pct"/>
          </w:tcPr>
          <w:p w:rsidR="00635BFB" w:rsidRPr="00FE0C24" w:rsidRDefault="00635BFB" w:rsidP="00EF5A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635BFB" w:rsidRPr="0087308A" w:rsidRDefault="0056657E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80" w:type="pct"/>
          </w:tcPr>
          <w:p w:rsidR="00635BFB" w:rsidRPr="00FA76CD" w:rsidRDefault="00246BBA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6CD">
              <w:rPr>
                <w:rFonts w:ascii="Times New Roman" w:eastAsia="Times New Roman" w:hAnsi="Times New Roman" w:cs="Times New Roman"/>
                <w:b/>
                <w:lang w:eastAsia="ru-RU"/>
              </w:rPr>
              <w:t>322</w:t>
            </w:r>
          </w:p>
        </w:tc>
        <w:tc>
          <w:tcPr>
            <w:tcW w:w="275" w:type="pct"/>
          </w:tcPr>
          <w:p w:rsidR="00635BFB" w:rsidRPr="00FA76CD" w:rsidRDefault="0056657E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279" w:type="pct"/>
          </w:tcPr>
          <w:p w:rsidR="00635BFB" w:rsidRPr="00FA76CD" w:rsidRDefault="00246BBA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6CD"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277" w:type="pct"/>
          </w:tcPr>
          <w:p w:rsidR="00635BFB" w:rsidRPr="00FA76CD" w:rsidRDefault="0056657E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376</w:t>
            </w:r>
          </w:p>
        </w:tc>
        <w:tc>
          <w:tcPr>
            <w:tcW w:w="319" w:type="pct"/>
          </w:tcPr>
          <w:p w:rsidR="00635BFB" w:rsidRPr="00FA76CD" w:rsidRDefault="00246BBA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6CD">
              <w:rPr>
                <w:rFonts w:ascii="Times New Roman" w:eastAsia="Times New Roman" w:hAnsi="Times New Roman" w:cs="Times New Roman"/>
                <w:b/>
                <w:lang w:eastAsia="ru-RU"/>
              </w:rPr>
              <w:t>322</w:t>
            </w:r>
          </w:p>
        </w:tc>
        <w:tc>
          <w:tcPr>
            <w:tcW w:w="239" w:type="pct"/>
          </w:tcPr>
          <w:p w:rsidR="00635BFB" w:rsidRPr="00FA76CD" w:rsidRDefault="0056657E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376</w:t>
            </w:r>
          </w:p>
        </w:tc>
        <w:tc>
          <w:tcPr>
            <w:tcW w:w="280" w:type="pct"/>
          </w:tcPr>
          <w:p w:rsidR="00635BFB" w:rsidRPr="00FA76CD" w:rsidRDefault="00246BBA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6CD">
              <w:rPr>
                <w:rFonts w:ascii="Times New Roman" w:eastAsia="Times New Roman" w:hAnsi="Times New Roman" w:cs="Times New Roman"/>
                <w:b/>
                <w:lang w:eastAsia="ru-RU"/>
              </w:rPr>
              <w:t>322</w:t>
            </w:r>
          </w:p>
        </w:tc>
        <w:tc>
          <w:tcPr>
            <w:tcW w:w="278" w:type="pct"/>
          </w:tcPr>
          <w:p w:rsidR="00635BFB" w:rsidRPr="00FA76CD" w:rsidRDefault="0056657E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273</w:t>
            </w:r>
          </w:p>
        </w:tc>
        <w:tc>
          <w:tcPr>
            <w:tcW w:w="280" w:type="pct"/>
          </w:tcPr>
          <w:p w:rsidR="00635BFB" w:rsidRPr="00FA76CD" w:rsidRDefault="00246BBA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6CD">
              <w:rPr>
                <w:rFonts w:ascii="Times New Roman" w:eastAsia="Times New Roman" w:hAnsi="Times New Roman" w:cs="Times New Roman"/>
                <w:b/>
                <w:lang w:eastAsia="ru-RU"/>
              </w:rPr>
              <w:t>277</w:t>
            </w:r>
          </w:p>
        </w:tc>
        <w:tc>
          <w:tcPr>
            <w:tcW w:w="277" w:type="pct"/>
          </w:tcPr>
          <w:p w:rsidR="00635BFB" w:rsidRPr="00FA76CD" w:rsidRDefault="0056657E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80" w:type="pct"/>
          </w:tcPr>
          <w:p w:rsidR="00635BFB" w:rsidRPr="00FA76CD" w:rsidRDefault="00246BBA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6CD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277" w:type="pct"/>
          </w:tcPr>
          <w:p w:rsidR="00635BFB" w:rsidRPr="00FA76CD" w:rsidRDefault="00FB1B13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6CD">
              <w:rPr>
                <w:rFonts w:ascii="Times New Roman" w:eastAsia="Times New Roman" w:hAnsi="Times New Roman" w:cs="Times New Roman"/>
                <w:b/>
                <w:lang w:eastAsia="ru-RU"/>
              </w:rPr>
              <w:t>162</w:t>
            </w:r>
          </w:p>
        </w:tc>
        <w:tc>
          <w:tcPr>
            <w:tcW w:w="281" w:type="pct"/>
          </w:tcPr>
          <w:p w:rsidR="00635BFB" w:rsidRPr="00FA76CD" w:rsidRDefault="00FB1B13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6CD">
              <w:rPr>
                <w:rFonts w:ascii="Times New Roman" w:eastAsia="Times New Roman" w:hAnsi="Times New Roman" w:cs="Times New Roman"/>
                <w:b/>
                <w:lang w:eastAsia="ru-RU"/>
              </w:rPr>
              <w:t>127</w:t>
            </w:r>
          </w:p>
        </w:tc>
        <w:tc>
          <w:tcPr>
            <w:tcW w:w="272" w:type="pct"/>
          </w:tcPr>
          <w:p w:rsidR="00635BFB" w:rsidRPr="00FA76CD" w:rsidRDefault="00FB1B13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6CD">
              <w:rPr>
                <w:rFonts w:ascii="Times New Roman" w:eastAsia="Times New Roman" w:hAnsi="Times New Roman" w:cs="Times New Roman"/>
                <w:b/>
                <w:lang w:eastAsia="ru-RU"/>
              </w:rPr>
              <w:t>133</w:t>
            </w:r>
          </w:p>
        </w:tc>
        <w:tc>
          <w:tcPr>
            <w:tcW w:w="221" w:type="pct"/>
          </w:tcPr>
          <w:p w:rsidR="00635BFB" w:rsidRPr="00FA76CD" w:rsidRDefault="00FB1B13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6CD">
              <w:rPr>
                <w:rFonts w:ascii="Times New Roman" w:eastAsia="Times New Roman" w:hAnsi="Times New Roman" w:cs="Times New Roman"/>
                <w:b/>
                <w:lang w:eastAsia="ru-RU"/>
              </w:rPr>
              <w:t>109</w:t>
            </w:r>
          </w:p>
        </w:tc>
      </w:tr>
    </w:tbl>
    <w:p w:rsidR="00635BFB" w:rsidRDefault="00635BFB" w:rsidP="00635BF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FB" w:rsidRDefault="00635BFB" w:rsidP="00635BF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FB" w:rsidRPr="00372108" w:rsidRDefault="00635BFB" w:rsidP="0063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635BFB" w:rsidRDefault="00635BFB" w:rsidP="00635B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635BFB" w:rsidRDefault="00635BFB" w:rsidP="00635B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635BFB" w:rsidRDefault="00635BFB" w:rsidP="00635B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635BFB" w:rsidRDefault="00635BFB" w:rsidP="00635B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635BFB" w:rsidRDefault="00635BFB" w:rsidP="00635B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FB" w:rsidRPr="006A0BC1" w:rsidRDefault="00635BFB" w:rsidP="0063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FB" w:rsidRDefault="00635BFB" w:rsidP="0063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615" w:rsidRDefault="000F7615" w:rsidP="00635BFB"/>
    <w:sectPr w:rsidR="000F7615" w:rsidSect="00635BF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51"/>
    <w:rsid w:val="000F7615"/>
    <w:rsid w:val="0022111C"/>
    <w:rsid w:val="00246BBA"/>
    <w:rsid w:val="00483AE4"/>
    <w:rsid w:val="0056657E"/>
    <w:rsid w:val="00635BFB"/>
    <w:rsid w:val="00635D51"/>
    <w:rsid w:val="007232E9"/>
    <w:rsid w:val="00FA76CD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Разиф</dc:creator>
  <cp:lastModifiedBy>Приемная Р.С.</cp:lastModifiedBy>
  <cp:revision>2</cp:revision>
  <dcterms:created xsi:type="dcterms:W3CDTF">2018-12-29T07:10:00Z</dcterms:created>
  <dcterms:modified xsi:type="dcterms:W3CDTF">2018-12-29T07:10:00Z</dcterms:modified>
</cp:coreProperties>
</file>